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D3D2E" w14:textId="77777777" w:rsidR="00424D30" w:rsidRPr="002D24E7" w:rsidRDefault="00D90ED7">
      <w:pPr>
        <w:widowControl w:val="0"/>
        <w:shd w:val="clear" w:color="auto" w:fill="FFFFFF"/>
        <w:suppressAutoHyphens/>
        <w:autoSpaceDE w:val="0"/>
        <w:jc w:val="center"/>
        <w:rPr>
          <w:b/>
          <w:bCs/>
          <w:color w:val="000000"/>
          <w:sz w:val="28"/>
          <w:szCs w:val="28"/>
          <w:lang w:eastAsia="ar-SA"/>
        </w:rPr>
      </w:pPr>
      <w:r w:rsidRPr="002D24E7">
        <w:rPr>
          <w:b/>
          <w:bCs/>
          <w:color w:val="000000"/>
          <w:sz w:val="28"/>
          <w:szCs w:val="28"/>
          <w:lang w:eastAsia="ar-SA"/>
        </w:rPr>
        <w:t>Бюллетень</w:t>
      </w:r>
    </w:p>
    <w:p w14:paraId="2A80B700" w14:textId="77777777" w:rsidR="00424D30" w:rsidRPr="002D24E7" w:rsidRDefault="00D90ED7">
      <w:pPr>
        <w:widowControl w:val="0"/>
        <w:shd w:val="clear" w:color="auto" w:fill="FFFFFF"/>
        <w:suppressAutoHyphens/>
        <w:autoSpaceDE w:val="0"/>
        <w:jc w:val="center"/>
        <w:rPr>
          <w:b/>
          <w:bCs/>
          <w:color w:val="000000"/>
          <w:sz w:val="28"/>
          <w:szCs w:val="28"/>
          <w:lang w:eastAsia="ar-SA"/>
        </w:rPr>
      </w:pPr>
      <w:r w:rsidRPr="002D24E7">
        <w:rPr>
          <w:b/>
          <w:bCs/>
          <w:color w:val="000000"/>
          <w:sz w:val="28"/>
          <w:szCs w:val="28"/>
          <w:lang w:eastAsia="ar-SA"/>
        </w:rPr>
        <w:t>для заочного голосования (опросным путем) на учредительном собрании граждан по организации (учреждению) территориального общественного самоуправления</w:t>
      </w:r>
    </w:p>
    <w:p w14:paraId="26F931B3" w14:textId="77777777" w:rsidR="00424D30" w:rsidRDefault="00424D30">
      <w:pPr>
        <w:widowControl w:val="0"/>
        <w:shd w:val="clear" w:color="auto" w:fill="FFFFFF"/>
        <w:suppressAutoHyphens/>
        <w:autoSpaceDE w:val="0"/>
        <w:ind w:left="331"/>
        <w:jc w:val="both"/>
        <w:rPr>
          <w:b/>
          <w:bCs/>
          <w:color w:val="000000"/>
          <w:lang w:eastAsia="ar-SA"/>
        </w:rPr>
      </w:pPr>
    </w:p>
    <w:p w14:paraId="40F46A6E" w14:textId="77777777" w:rsidR="00424D30" w:rsidRDefault="00D90ED7">
      <w:pPr>
        <w:ind w:firstLine="709"/>
        <w:jc w:val="both"/>
        <w:rPr>
          <w:b/>
          <w:bCs/>
        </w:rPr>
      </w:pPr>
      <w:r>
        <w:rPr>
          <w:b/>
          <w:bCs/>
        </w:rPr>
        <w:t>Вопросы, вынесенные на голосование:</w:t>
      </w:r>
    </w:p>
    <w:p w14:paraId="7BA3E5F5" w14:textId="77777777" w:rsidR="00424D30" w:rsidRDefault="00D90ED7">
      <w:pPr>
        <w:ind w:firstLine="709"/>
        <w:jc w:val="both"/>
      </w:pPr>
      <w:r>
        <w:t>1. Об избрании состава счетной комиссии.</w:t>
      </w:r>
    </w:p>
    <w:p w14:paraId="59B9ECB3" w14:textId="77777777" w:rsidR="00424D30" w:rsidRDefault="00D90ED7">
      <w:pPr>
        <w:ind w:firstLine="709"/>
        <w:jc w:val="both"/>
      </w:pPr>
      <w:r>
        <w:t>2. О необходимости организации (учреждения) территориального общественного самоуправления (далее – ТОС).</w:t>
      </w:r>
    </w:p>
    <w:p w14:paraId="4CBA833E" w14:textId="77777777" w:rsidR="00424D30" w:rsidRDefault="00D90ED7">
      <w:pPr>
        <w:pStyle w:val="a3"/>
      </w:pPr>
      <w:r>
        <w:t>3. Об определении организационно-правовой формы ТОС.</w:t>
      </w:r>
    </w:p>
    <w:p w14:paraId="2A49B0CD" w14:textId="77777777" w:rsidR="00424D30" w:rsidRDefault="00D90ED7">
      <w:pPr>
        <w:ind w:firstLine="709"/>
        <w:jc w:val="both"/>
      </w:pPr>
      <w:r>
        <w:t>4. Об определении наименования ТОС.</w:t>
      </w:r>
    </w:p>
    <w:p w14:paraId="681062B1" w14:textId="77777777" w:rsidR="00424D30" w:rsidRDefault="00D90ED7">
      <w:pPr>
        <w:ind w:firstLine="709"/>
        <w:jc w:val="both"/>
      </w:pPr>
      <w:r>
        <w:t>5. Об установлении структуры органов ТОС.</w:t>
      </w:r>
    </w:p>
    <w:p w14:paraId="57A6FF4F" w14:textId="77777777" w:rsidR="00424D30" w:rsidRDefault="00D90ED7">
      <w:pPr>
        <w:ind w:firstLine="709"/>
        <w:jc w:val="both"/>
      </w:pPr>
      <w:r>
        <w:t>6. Об избрании органов ТОС.</w:t>
      </w:r>
    </w:p>
    <w:p w14:paraId="3C9D5FD4" w14:textId="77777777" w:rsidR="00424D30" w:rsidRDefault="00D90ED7">
      <w:pPr>
        <w:ind w:firstLine="709"/>
        <w:jc w:val="both"/>
      </w:pPr>
      <w:r>
        <w:t>7. Об определении основных направлений деятельности ТОС.</w:t>
      </w:r>
    </w:p>
    <w:p w14:paraId="7C721198" w14:textId="77777777" w:rsidR="00424D30" w:rsidRDefault="00D90ED7">
      <w:pPr>
        <w:ind w:firstLine="709"/>
        <w:jc w:val="both"/>
      </w:pPr>
      <w:r>
        <w:t>8. О принятии устава ТОС.</w:t>
      </w:r>
    </w:p>
    <w:p w14:paraId="3F19DC4B" w14:textId="77777777" w:rsidR="00424D30" w:rsidRDefault="00D90ED7">
      <w:pPr>
        <w:pStyle w:val="a3"/>
      </w:pPr>
      <w:r>
        <w:t>9. Об определении границ территории, на которой предполагается осуществление ТОС.</w:t>
      </w:r>
    </w:p>
    <w:p w14:paraId="5E250E9F" w14:textId="0715D7BE" w:rsidR="00424D30" w:rsidRDefault="00D90ED7">
      <w:pPr>
        <w:pStyle w:val="a3"/>
      </w:pPr>
      <w:r>
        <w:t>10. О назначении лица, ответственного за направление документов по установлению границ территории, на которой предполагается осуществление ТОС, устава ТОС</w:t>
      </w:r>
      <w:r w:rsidR="00560BDC">
        <w:t xml:space="preserve"> </w:t>
      </w:r>
      <w:r>
        <w:t xml:space="preserve">в органы местного самоуправления муниципального образования </w:t>
      </w:r>
      <w:r w:rsidR="00560BDC">
        <w:t>__________________________________</w:t>
      </w:r>
      <w:r w:rsidR="00B31853">
        <w:t>_________</w:t>
      </w:r>
      <w:r>
        <w:t>, за направление документов в уполномоченные органы для регистрации территориального общественного самоуправления в качестве юридического лица</w:t>
      </w:r>
      <w:r w:rsidR="00560BDC">
        <w:t xml:space="preserve"> </w:t>
      </w:r>
      <w:r w:rsidR="00560BDC" w:rsidRPr="00560BDC">
        <w:rPr>
          <w:i/>
          <w:iCs/>
        </w:rPr>
        <w:t>(при выборе такой формы организации)</w:t>
      </w:r>
      <w:r>
        <w:t>.</w:t>
      </w:r>
    </w:p>
    <w:p w14:paraId="4EAEE0BF" w14:textId="77777777" w:rsidR="00424D30" w:rsidRDefault="00424D30">
      <w:pPr>
        <w:pStyle w:val="a3"/>
      </w:pPr>
    </w:p>
    <w:p w14:paraId="25F0EA50" w14:textId="77777777" w:rsidR="00424D30" w:rsidRDefault="00D90ED7">
      <w:pPr>
        <w:pStyle w:val="a3"/>
      </w:pPr>
      <w:r>
        <w:t>1. Избрать счетную комиссию в следующем составе:</w:t>
      </w:r>
    </w:p>
    <w:p w14:paraId="2659BA42" w14:textId="11E218CD" w:rsidR="00424D30" w:rsidRDefault="00D90ED7">
      <w:pPr>
        <w:pStyle w:val="a3"/>
      </w:pPr>
      <w:r>
        <w:t>Ф.И.О.</w:t>
      </w:r>
      <w:r w:rsidR="002D24E7">
        <w:t>_____________________________________________________________________</w:t>
      </w:r>
    </w:p>
    <w:p w14:paraId="5B4B3C7C" w14:textId="45451A15" w:rsidR="00424D30" w:rsidRDefault="00D90ED7">
      <w:pPr>
        <w:pStyle w:val="a3"/>
      </w:pPr>
      <w:r>
        <w:t>Ф.И.О.</w:t>
      </w:r>
      <w:r w:rsidR="002D24E7">
        <w:t>_____________________________________________________________________</w:t>
      </w:r>
    </w:p>
    <w:p w14:paraId="705C37F6" w14:textId="4C38C826" w:rsidR="00424D30" w:rsidRDefault="00D90ED7">
      <w:pPr>
        <w:pStyle w:val="a3"/>
      </w:pPr>
      <w:r>
        <w:t>Ф.И.О.</w:t>
      </w:r>
      <w:r w:rsidR="002D24E7">
        <w:t>_____________________________________________________________________</w:t>
      </w:r>
    </w:p>
    <w:p w14:paraId="1CDBCD2F" w14:textId="77777777" w:rsidR="00424D30" w:rsidRDefault="00424D30">
      <w:pPr>
        <w:pStyle w:val="a3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30"/>
        <w:gridCol w:w="340"/>
        <w:gridCol w:w="567"/>
        <w:gridCol w:w="1297"/>
        <w:gridCol w:w="340"/>
        <w:gridCol w:w="567"/>
        <w:gridCol w:w="2218"/>
      </w:tblGrid>
      <w:tr w:rsidR="00424D30" w14:paraId="59AF4180" w14:textId="77777777">
        <w:trPr>
          <w:trHeight w:val="365"/>
          <w:jc w:val="center"/>
        </w:trPr>
        <w:tc>
          <w:tcPr>
            <w:tcW w:w="567" w:type="dxa"/>
          </w:tcPr>
          <w:p w14:paraId="375B3E72" w14:textId="77777777" w:rsidR="00424D30" w:rsidRDefault="00424D30">
            <w:pPr>
              <w:widowControl w:val="0"/>
              <w:suppressAutoHyphens/>
              <w:autoSpaceDE w:val="0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427761FF" w14:textId="77777777" w:rsidR="00424D30" w:rsidRDefault="00D90ED7">
            <w:pPr>
              <w:pStyle w:val="1"/>
            </w:pPr>
            <w:r>
              <w:t>ЗА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F75185" w14:textId="77777777" w:rsidR="00424D30" w:rsidRDefault="00424D30">
            <w:pPr>
              <w:widowControl w:val="0"/>
              <w:suppressAutoHyphens/>
              <w:autoSpaceDE w:val="0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2FF4C02" w14:textId="77777777" w:rsidR="00424D30" w:rsidRDefault="00424D30">
            <w:pPr>
              <w:widowControl w:val="0"/>
              <w:suppressAutoHyphens/>
              <w:autoSpaceDE w:val="0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5713C9C2" w14:textId="77777777" w:rsidR="00424D30" w:rsidRDefault="00D90ED7">
            <w:pPr>
              <w:pStyle w:val="1"/>
            </w:pPr>
            <w:r>
              <w:t>ПРОТИВ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2FF9EF" w14:textId="77777777" w:rsidR="00424D30" w:rsidRDefault="00424D30">
            <w:pPr>
              <w:widowControl w:val="0"/>
              <w:suppressAutoHyphens/>
              <w:autoSpaceDE w:val="0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494133A" w14:textId="77777777" w:rsidR="00424D30" w:rsidRDefault="00424D30">
            <w:pPr>
              <w:widowControl w:val="0"/>
              <w:suppressAutoHyphens/>
              <w:autoSpaceDE w:val="0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2218" w:type="dxa"/>
          </w:tcPr>
          <w:p w14:paraId="5FB263E5" w14:textId="77777777" w:rsidR="00424D30" w:rsidRDefault="00D90ED7">
            <w:pPr>
              <w:pStyle w:val="1"/>
            </w:pPr>
            <w:r>
              <w:t>ВОЗДЕРЖАЛСЯ</w:t>
            </w:r>
          </w:p>
        </w:tc>
      </w:tr>
    </w:tbl>
    <w:p w14:paraId="3370A843" w14:textId="77777777" w:rsidR="00424D30" w:rsidRDefault="00D90ED7">
      <w:pPr>
        <w:widowControl w:val="0"/>
        <w:shd w:val="clear" w:color="auto" w:fill="FFFFFF"/>
        <w:suppressAutoHyphens/>
        <w:autoSpaceDE w:val="0"/>
        <w:jc w:val="center"/>
        <w:rPr>
          <w:bCs/>
          <w:color w:val="000000"/>
          <w:u w:val="single"/>
          <w:lang w:eastAsia="ar-SA"/>
        </w:rPr>
      </w:pPr>
      <w:r>
        <w:rPr>
          <w:bCs/>
          <w:i/>
          <w:color w:val="000000"/>
          <w:lang w:eastAsia="ar-SA"/>
        </w:rPr>
        <w:t>(выделить нужный вариант любым знаком)</w:t>
      </w:r>
    </w:p>
    <w:p w14:paraId="03F3E73D" w14:textId="77777777" w:rsidR="00424D30" w:rsidRDefault="00424D30">
      <w:pPr>
        <w:pStyle w:val="a3"/>
      </w:pPr>
    </w:p>
    <w:p w14:paraId="3EFABAEB" w14:textId="77777777" w:rsidR="00424D30" w:rsidRDefault="00D90ED7">
      <w:pPr>
        <w:pStyle w:val="a3"/>
      </w:pPr>
      <w:r>
        <w:t>2. Принять решение о необходимости организации (учреждения) ТОС</w:t>
      </w:r>
    </w:p>
    <w:p w14:paraId="33E1A635" w14:textId="77777777" w:rsidR="00424D30" w:rsidRDefault="00424D30">
      <w:pPr>
        <w:pStyle w:val="a3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30"/>
        <w:gridCol w:w="340"/>
        <w:gridCol w:w="567"/>
        <w:gridCol w:w="1297"/>
        <w:gridCol w:w="340"/>
        <w:gridCol w:w="567"/>
        <w:gridCol w:w="2218"/>
      </w:tblGrid>
      <w:tr w:rsidR="00424D30" w14:paraId="5FFE9CFE" w14:textId="77777777">
        <w:trPr>
          <w:trHeight w:val="365"/>
          <w:jc w:val="center"/>
        </w:trPr>
        <w:tc>
          <w:tcPr>
            <w:tcW w:w="567" w:type="dxa"/>
          </w:tcPr>
          <w:p w14:paraId="72B21B1D" w14:textId="77777777" w:rsidR="00424D30" w:rsidRDefault="00424D30">
            <w:pPr>
              <w:widowControl w:val="0"/>
              <w:suppressAutoHyphens/>
              <w:autoSpaceDE w:val="0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35C71BE6" w14:textId="77777777" w:rsidR="00424D30" w:rsidRDefault="00D90ED7">
            <w:pPr>
              <w:pStyle w:val="1"/>
            </w:pPr>
            <w:r>
              <w:t>ЗА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8623D7" w14:textId="77777777" w:rsidR="00424D30" w:rsidRDefault="00424D30">
            <w:pPr>
              <w:widowControl w:val="0"/>
              <w:suppressAutoHyphens/>
              <w:autoSpaceDE w:val="0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F19CE6A" w14:textId="77777777" w:rsidR="00424D30" w:rsidRDefault="00424D30">
            <w:pPr>
              <w:widowControl w:val="0"/>
              <w:suppressAutoHyphens/>
              <w:autoSpaceDE w:val="0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7C109424" w14:textId="77777777" w:rsidR="00424D30" w:rsidRDefault="00D90ED7">
            <w:pPr>
              <w:pStyle w:val="1"/>
            </w:pPr>
            <w:r>
              <w:t>ПРОТИВ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102EE7" w14:textId="77777777" w:rsidR="00424D30" w:rsidRDefault="00424D30">
            <w:pPr>
              <w:widowControl w:val="0"/>
              <w:suppressAutoHyphens/>
              <w:autoSpaceDE w:val="0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EE41747" w14:textId="77777777" w:rsidR="00424D30" w:rsidRDefault="00424D30">
            <w:pPr>
              <w:widowControl w:val="0"/>
              <w:suppressAutoHyphens/>
              <w:autoSpaceDE w:val="0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2218" w:type="dxa"/>
          </w:tcPr>
          <w:p w14:paraId="4F5DE3F2" w14:textId="77777777" w:rsidR="00424D30" w:rsidRDefault="00D90ED7">
            <w:pPr>
              <w:pStyle w:val="1"/>
            </w:pPr>
            <w:r>
              <w:t>ВОЗДЕРЖАЛСЯ</w:t>
            </w:r>
          </w:p>
        </w:tc>
      </w:tr>
    </w:tbl>
    <w:p w14:paraId="45D9B38F" w14:textId="77777777" w:rsidR="00424D30" w:rsidRDefault="00D90ED7">
      <w:pPr>
        <w:widowControl w:val="0"/>
        <w:shd w:val="clear" w:color="auto" w:fill="FFFFFF"/>
        <w:suppressAutoHyphens/>
        <w:autoSpaceDE w:val="0"/>
        <w:jc w:val="center"/>
        <w:rPr>
          <w:bCs/>
          <w:color w:val="000000"/>
          <w:u w:val="single"/>
          <w:lang w:eastAsia="ar-SA"/>
        </w:rPr>
      </w:pPr>
      <w:r>
        <w:rPr>
          <w:bCs/>
          <w:i/>
          <w:color w:val="000000"/>
          <w:lang w:eastAsia="ar-SA"/>
        </w:rPr>
        <w:t>(выделить нужный вариант любым знаком)</w:t>
      </w:r>
    </w:p>
    <w:p w14:paraId="4BCA5562" w14:textId="77777777" w:rsidR="00424D30" w:rsidRDefault="00424D30">
      <w:pPr>
        <w:pStyle w:val="a3"/>
      </w:pPr>
    </w:p>
    <w:p w14:paraId="2C3A61AD" w14:textId="77777777" w:rsidR="00424D30" w:rsidRDefault="00D90ED7">
      <w:pPr>
        <w:pStyle w:val="a3"/>
      </w:pPr>
      <w:r>
        <w:t xml:space="preserve">3. Определить следующую организационно-правовую форму ТОС: </w:t>
      </w:r>
    </w:p>
    <w:p w14:paraId="56C1F1DA" w14:textId="77777777" w:rsidR="00424D30" w:rsidRDefault="00D90ED7">
      <w:pPr>
        <w:pStyle w:val="a3"/>
      </w:pPr>
      <w:r>
        <w:t xml:space="preserve">в качестве юридического лица </w:t>
      </w:r>
    </w:p>
    <w:p w14:paraId="69682763" w14:textId="77777777" w:rsidR="00424D30" w:rsidRDefault="00424D30">
      <w:pPr>
        <w:pStyle w:val="a3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30"/>
        <w:gridCol w:w="340"/>
        <w:gridCol w:w="567"/>
        <w:gridCol w:w="1297"/>
        <w:gridCol w:w="340"/>
        <w:gridCol w:w="567"/>
        <w:gridCol w:w="2218"/>
      </w:tblGrid>
      <w:tr w:rsidR="00424D30" w14:paraId="2A7A1E90" w14:textId="77777777">
        <w:trPr>
          <w:trHeight w:val="365"/>
          <w:jc w:val="center"/>
        </w:trPr>
        <w:tc>
          <w:tcPr>
            <w:tcW w:w="567" w:type="dxa"/>
          </w:tcPr>
          <w:p w14:paraId="5BBBF015" w14:textId="77777777" w:rsidR="00424D30" w:rsidRDefault="00424D30">
            <w:pPr>
              <w:widowControl w:val="0"/>
              <w:suppressAutoHyphens/>
              <w:autoSpaceDE w:val="0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53F63DC7" w14:textId="77777777" w:rsidR="00424D30" w:rsidRDefault="00D90ED7">
            <w:pPr>
              <w:pStyle w:val="1"/>
            </w:pPr>
            <w:r>
              <w:t>ЗА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ACE791" w14:textId="77777777" w:rsidR="00424D30" w:rsidRDefault="00424D30">
            <w:pPr>
              <w:widowControl w:val="0"/>
              <w:suppressAutoHyphens/>
              <w:autoSpaceDE w:val="0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C3C6B36" w14:textId="77777777" w:rsidR="00424D30" w:rsidRDefault="00424D30">
            <w:pPr>
              <w:widowControl w:val="0"/>
              <w:suppressAutoHyphens/>
              <w:autoSpaceDE w:val="0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04E9BFAD" w14:textId="77777777" w:rsidR="00424D30" w:rsidRDefault="00D90ED7">
            <w:pPr>
              <w:pStyle w:val="1"/>
            </w:pPr>
            <w:r>
              <w:t>ПРОТИВ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6B0726" w14:textId="77777777" w:rsidR="00424D30" w:rsidRDefault="00424D30">
            <w:pPr>
              <w:widowControl w:val="0"/>
              <w:suppressAutoHyphens/>
              <w:autoSpaceDE w:val="0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2FDF23B" w14:textId="77777777" w:rsidR="00424D30" w:rsidRDefault="00424D30">
            <w:pPr>
              <w:widowControl w:val="0"/>
              <w:suppressAutoHyphens/>
              <w:autoSpaceDE w:val="0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2218" w:type="dxa"/>
          </w:tcPr>
          <w:p w14:paraId="03428878" w14:textId="77777777" w:rsidR="00424D30" w:rsidRDefault="00D90ED7">
            <w:pPr>
              <w:pStyle w:val="1"/>
            </w:pPr>
            <w:r>
              <w:t>ВОЗДЕРЖАЛСЯ</w:t>
            </w:r>
          </w:p>
        </w:tc>
      </w:tr>
    </w:tbl>
    <w:p w14:paraId="29F35248" w14:textId="77777777" w:rsidR="00424D30" w:rsidRDefault="00D90ED7">
      <w:pPr>
        <w:widowControl w:val="0"/>
        <w:shd w:val="clear" w:color="auto" w:fill="FFFFFF"/>
        <w:suppressAutoHyphens/>
        <w:autoSpaceDE w:val="0"/>
        <w:jc w:val="center"/>
        <w:rPr>
          <w:bCs/>
          <w:color w:val="000000"/>
          <w:u w:val="single"/>
          <w:lang w:eastAsia="ar-SA"/>
        </w:rPr>
      </w:pPr>
      <w:r>
        <w:rPr>
          <w:bCs/>
          <w:i/>
          <w:color w:val="000000"/>
          <w:lang w:eastAsia="ar-SA"/>
        </w:rPr>
        <w:t>(выделить нужный вариант любым знаком)</w:t>
      </w:r>
    </w:p>
    <w:p w14:paraId="76A86813" w14:textId="77777777" w:rsidR="00424D30" w:rsidRDefault="00424D30">
      <w:pPr>
        <w:pStyle w:val="a3"/>
      </w:pPr>
    </w:p>
    <w:p w14:paraId="35AD8B87" w14:textId="77777777" w:rsidR="00424D30" w:rsidRDefault="00D90ED7">
      <w:pPr>
        <w:pStyle w:val="a3"/>
      </w:pPr>
      <w:r>
        <w:t>без прав юридического лица</w:t>
      </w:r>
    </w:p>
    <w:p w14:paraId="5DCE7FCD" w14:textId="77777777" w:rsidR="00424D30" w:rsidRDefault="00424D30">
      <w:pPr>
        <w:pStyle w:val="a3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30"/>
        <w:gridCol w:w="340"/>
        <w:gridCol w:w="567"/>
        <w:gridCol w:w="1297"/>
        <w:gridCol w:w="340"/>
        <w:gridCol w:w="567"/>
        <w:gridCol w:w="2218"/>
      </w:tblGrid>
      <w:tr w:rsidR="00424D30" w14:paraId="500A23B7" w14:textId="77777777">
        <w:trPr>
          <w:trHeight w:val="365"/>
          <w:jc w:val="center"/>
        </w:trPr>
        <w:tc>
          <w:tcPr>
            <w:tcW w:w="567" w:type="dxa"/>
          </w:tcPr>
          <w:p w14:paraId="5609B96F" w14:textId="77777777" w:rsidR="00424D30" w:rsidRDefault="00424D30">
            <w:pPr>
              <w:widowControl w:val="0"/>
              <w:suppressAutoHyphens/>
              <w:autoSpaceDE w:val="0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4E1BA89F" w14:textId="77777777" w:rsidR="00424D30" w:rsidRDefault="00D90ED7">
            <w:pPr>
              <w:pStyle w:val="1"/>
            </w:pPr>
            <w:r>
              <w:t>ЗА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20B8AD" w14:textId="77777777" w:rsidR="00424D30" w:rsidRDefault="00424D30">
            <w:pPr>
              <w:widowControl w:val="0"/>
              <w:suppressAutoHyphens/>
              <w:autoSpaceDE w:val="0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0598152" w14:textId="77777777" w:rsidR="00424D30" w:rsidRDefault="00424D30">
            <w:pPr>
              <w:widowControl w:val="0"/>
              <w:suppressAutoHyphens/>
              <w:autoSpaceDE w:val="0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04C2CA4F" w14:textId="77777777" w:rsidR="00424D30" w:rsidRDefault="00D90ED7">
            <w:pPr>
              <w:pStyle w:val="1"/>
            </w:pPr>
            <w:r>
              <w:t>ПРОТИВ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D7EFEC" w14:textId="77777777" w:rsidR="00424D30" w:rsidRDefault="00424D30">
            <w:pPr>
              <w:widowControl w:val="0"/>
              <w:suppressAutoHyphens/>
              <w:autoSpaceDE w:val="0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A1C13ED" w14:textId="77777777" w:rsidR="00424D30" w:rsidRDefault="00424D30">
            <w:pPr>
              <w:widowControl w:val="0"/>
              <w:suppressAutoHyphens/>
              <w:autoSpaceDE w:val="0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2218" w:type="dxa"/>
          </w:tcPr>
          <w:p w14:paraId="023540F8" w14:textId="77777777" w:rsidR="00424D30" w:rsidRDefault="00D90ED7">
            <w:pPr>
              <w:pStyle w:val="1"/>
            </w:pPr>
            <w:r>
              <w:t>ВОЗДЕРЖАЛСЯ</w:t>
            </w:r>
          </w:p>
        </w:tc>
      </w:tr>
    </w:tbl>
    <w:p w14:paraId="3008F11C" w14:textId="77777777" w:rsidR="00424D30" w:rsidRDefault="00D90ED7">
      <w:pPr>
        <w:widowControl w:val="0"/>
        <w:shd w:val="clear" w:color="auto" w:fill="FFFFFF"/>
        <w:suppressAutoHyphens/>
        <w:autoSpaceDE w:val="0"/>
        <w:jc w:val="center"/>
        <w:rPr>
          <w:bCs/>
          <w:color w:val="000000"/>
          <w:u w:val="single"/>
          <w:lang w:eastAsia="ar-SA"/>
        </w:rPr>
      </w:pPr>
      <w:r>
        <w:rPr>
          <w:bCs/>
          <w:i/>
          <w:color w:val="000000"/>
          <w:lang w:eastAsia="ar-SA"/>
        </w:rPr>
        <w:t>(выделить нужный вариант любым знаком)</w:t>
      </w:r>
    </w:p>
    <w:p w14:paraId="6216908B" w14:textId="77777777" w:rsidR="00424D30" w:rsidRDefault="00424D30">
      <w:pPr>
        <w:pStyle w:val="a3"/>
      </w:pPr>
    </w:p>
    <w:p w14:paraId="16B40861" w14:textId="01A3F673" w:rsidR="00424D30" w:rsidRDefault="00D90ED7">
      <w:pPr>
        <w:pStyle w:val="a3"/>
      </w:pPr>
      <w:r>
        <w:t>4. Определить следующее наименования ТОС</w:t>
      </w:r>
      <w:r>
        <w:rPr>
          <w:rStyle w:val="a8"/>
        </w:rPr>
        <w:footnoteReference w:id="1"/>
      </w:r>
      <w:r>
        <w:t>: _________________________</w:t>
      </w:r>
      <w:r w:rsidR="00B31853">
        <w:t>____</w:t>
      </w:r>
      <w:r>
        <w:t>________</w:t>
      </w:r>
    </w:p>
    <w:p w14:paraId="13B22996" w14:textId="77777777" w:rsidR="00424D30" w:rsidRDefault="00424D30">
      <w:pPr>
        <w:pStyle w:val="a3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30"/>
        <w:gridCol w:w="340"/>
        <w:gridCol w:w="567"/>
        <w:gridCol w:w="1297"/>
        <w:gridCol w:w="340"/>
        <w:gridCol w:w="567"/>
        <w:gridCol w:w="2218"/>
      </w:tblGrid>
      <w:tr w:rsidR="00424D30" w14:paraId="08D5B4CF" w14:textId="77777777">
        <w:trPr>
          <w:trHeight w:val="365"/>
          <w:jc w:val="center"/>
        </w:trPr>
        <w:tc>
          <w:tcPr>
            <w:tcW w:w="567" w:type="dxa"/>
          </w:tcPr>
          <w:p w14:paraId="34F229BF" w14:textId="77777777" w:rsidR="00424D30" w:rsidRDefault="00424D30">
            <w:pPr>
              <w:widowControl w:val="0"/>
              <w:suppressAutoHyphens/>
              <w:autoSpaceDE w:val="0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49385E73" w14:textId="77777777" w:rsidR="00424D30" w:rsidRDefault="00D90ED7">
            <w:pPr>
              <w:pStyle w:val="1"/>
            </w:pPr>
            <w:r>
              <w:t>ЗА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8C485B" w14:textId="77777777" w:rsidR="00424D30" w:rsidRDefault="00424D30">
            <w:pPr>
              <w:widowControl w:val="0"/>
              <w:suppressAutoHyphens/>
              <w:autoSpaceDE w:val="0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AC09816" w14:textId="77777777" w:rsidR="00424D30" w:rsidRDefault="00424D30">
            <w:pPr>
              <w:widowControl w:val="0"/>
              <w:suppressAutoHyphens/>
              <w:autoSpaceDE w:val="0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39975358" w14:textId="77777777" w:rsidR="00424D30" w:rsidRDefault="00D90ED7">
            <w:pPr>
              <w:pStyle w:val="1"/>
            </w:pPr>
            <w:r>
              <w:t>ПРОТИВ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651827" w14:textId="77777777" w:rsidR="00424D30" w:rsidRDefault="00424D30">
            <w:pPr>
              <w:widowControl w:val="0"/>
              <w:suppressAutoHyphens/>
              <w:autoSpaceDE w:val="0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A5C916C" w14:textId="77777777" w:rsidR="00424D30" w:rsidRDefault="00424D30">
            <w:pPr>
              <w:widowControl w:val="0"/>
              <w:suppressAutoHyphens/>
              <w:autoSpaceDE w:val="0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2218" w:type="dxa"/>
          </w:tcPr>
          <w:p w14:paraId="3C439C73" w14:textId="77777777" w:rsidR="00424D30" w:rsidRDefault="00D90ED7">
            <w:pPr>
              <w:pStyle w:val="1"/>
            </w:pPr>
            <w:r>
              <w:t>ВОЗДЕРЖАЛСЯ</w:t>
            </w:r>
          </w:p>
        </w:tc>
      </w:tr>
    </w:tbl>
    <w:p w14:paraId="09861230" w14:textId="77777777" w:rsidR="00424D30" w:rsidRDefault="00D90ED7">
      <w:pPr>
        <w:widowControl w:val="0"/>
        <w:shd w:val="clear" w:color="auto" w:fill="FFFFFF"/>
        <w:suppressAutoHyphens/>
        <w:autoSpaceDE w:val="0"/>
        <w:jc w:val="center"/>
        <w:rPr>
          <w:bCs/>
          <w:color w:val="000000"/>
          <w:u w:val="single"/>
          <w:lang w:eastAsia="ar-SA"/>
        </w:rPr>
      </w:pPr>
      <w:r>
        <w:rPr>
          <w:bCs/>
          <w:i/>
          <w:color w:val="000000"/>
          <w:lang w:eastAsia="ar-SA"/>
        </w:rPr>
        <w:t>(выделить нужный вариант любым знаком)</w:t>
      </w:r>
    </w:p>
    <w:p w14:paraId="77747C9F" w14:textId="77777777" w:rsidR="00424D30" w:rsidRDefault="00424D30">
      <w:pPr>
        <w:pStyle w:val="a3"/>
        <w:rPr>
          <w:sz w:val="16"/>
        </w:rPr>
      </w:pPr>
    </w:p>
    <w:p w14:paraId="4ADDE103" w14:textId="77777777" w:rsidR="00424D30" w:rsidRDefault="00D90ED7">
      <w:pPr>
        <w:ind w:firstLine="709"/>
        <w:jc w:val="both"/>
      </w:pPr>
      <w:r>
        <w:t>5. Установить следующую структуру органов ТОС:</w:t>
      </w:r>
    </w:p>
    <w:p w14:paraId="3D0E16AB" w14:textId="77777777" w:rsidR="00424D30" w:rsidRDefault="00D90ED7">
      <w:pPr>
        <w:ind w:firstLine="709"/>
        <w:jc w:val="both"/>
      </w:pPr>
      <w:r>
        <w:t>____________________________________________________________________________</w:t>
      </w:r>
    </w:p>
    <w:p w14:paraId="60886B25" w14:textId="77777777" w:rsidR="00424D30" w:rsidRDefault="00424D30">
      <w:pPr>
        <w:pStyle w:val="a3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30"/>
        <w:gridCol w:w="340"/>
        <w:gridCol w:w="567"/>
        <w:gridCol w:w="1297"/>
        <w:gridCol w:w="340"/>
        <w:gridCol w:w="567"/>
        <w:gridCol w:w="2218"/>
      </w:tblGrid>
      <w:tr w:rsidR="00424D30" w14:paraId="31F79CE7" w14:textId="77777777">
        <w:trPr>
          <w:trHeight w:val="365"/>
          <w:jc w:val="center"/>
        </w:trPr>
        <w:tc>
          <w:tcPr>
            <w:tcW w:w="567" w:type="dxa"/>
          </w:tcPr>
          <w:p w14:paraId="6C836027" w14:textId="77777777" w:rsidR="00424D30" w:rsidRDefault="00424D30">
            <w:pPr>
              <w:widowControl w:val="0"/>
              <w:suppressAutoHyphens/>
              <w:autoSpaceDE w:val="0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070C9FB9" w14:textId="77777777" w:rsidR="00424D30" w:rsidRDefault="00D90ED7">
            <w:pPr>
              <w:pStyle w:val="1"/>
            </w:pPr>
            <w:r>
              <w:t>ЗА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5830E3" w14:textId="77777777" w:rsidR="00424D30" w:rsidRDefault="00424D30">
            <w:pPr>
              <w:widowControl w:val="0"/>
              <w:suppressAutoHyphens/>
              <w:autoSpaceDE w:val="0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4581C2D" w14:textId="77777777" w:rsidR="00424D30" w:rsidRDefault="00424D30">
            <w:pPr>
              <w:widowControl w:val="0"/>
              <w:suppressAutoHyphens/>
              <w:autoSpaceDE w:val="0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733DCE86" w14:textId="77777777" w:rsidR="00424D30" w:rsidRDefault="00D90ED7">
            <w:pPr>
              <w:pStyle w:val="1"/>
            </w:pPr>
            <w:r>
              <w:t>ПРОТИВ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8E557" w14:textId="77777777" w:rsidR="00424D30" w:rsidRDefault="00424D30">
            <w:pPr>
              <w:widowControl w:val="0"/>
              <w:suppressAutoHyphens/>
              <w:autoSpaceDE w:val="0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CF2FB6C" w14:textId="77777777" w:rsidR="00424D30" w:rsidRDefault="00424D30">
            <w:pPr>
              <w:widowControl w:val="0"/>
              <w:suppressAutoHyphens/>
              <w:autoSpaceDE w:val="0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2218" w:type="dxa"/>
          </w:tcPr>
          <w:p w14:paraId="00A41649" w14:textId="77777777" w:rsidR="00424D30" w:rsidRDefault="00D90ED7">
            <w:pPr>
              <w:pStyle w:val="1"/>
            </w:pPr>
            <w:r>
              <w:t>ВОЗДЕРЖАЛСЯ</w:t>
            </w:r>
          </w:p>
        </w:tc>
      </w:tr>
    </w:tbl>
    <w:p w14:paraId="034B0E1C" w14:textId="77777777" w:rsidR="00424D30" w:rsidRDefault="00D90ED7">
      <w:pPr>
        <w:widowControl w:val="0"/>
        <w:shd w:val="clear" w:color="auto" w:fill="FFFFFF"/>
        <w:suppressAutoHyphens/>
        <w:autoSpaceDE w:val="0"/>
        <w:jc w:val="center"/>
        <w:rPr>
          <w:bCs/>
          <w:color w:val="000000"/>
          <w:u w:val="single"/>
          <w:lang w:eastAsia="ar-SA"/>
        </w:rPr>
      </w:pPr>
      <w:r>
        <w:rPr>
          <w:bCs/>
          <w:i/>
          <w:color w:val="000000"/>
          <w:lang w:eastAsia="ar-SA"/>
        </w:rPr>
        <w:t>(выделить нужный вариант любым знаком)</w:t>
      </w:r>
    </w:p>
    <w:p w14:paraId="7168EC06" w14:textId="77777777" w:rsidR="00424D30" w:rsidRDefault="00424D30">
      <w:pPr>
        <w:pStyle w:val="a3"/>
      </w:pPr>
    </w:p>
    <w:p w14:paraId="61338BF1" w14:textId="77777777" w:rsidR="00424D30" w:rsidRDefault="00D90ED7">
      <w:pPr>
        <w:ind w:firstLine="709"/>
        <w:jc w:val="both"/>
      </w:pPr>
      <w:r>
        <w:t>6. Избрать в органы ТОС:</w:t>
      </w:r>
    </w:p>
    <w:p w14:paraId="118C8920" w14:textId="77777777" w:rsidR="00424D30" w:rsidRDefault="00D90ED7">
      <w:pPr>
        <w:pStyle w:val="a3"/>
      </w:pPr>
      <w:r>
        <w:t>____________________________________________________________________________</w:t>
      </w:r>
    </w:p>
    <w:p w14:paraId="57754BAB" w14:textId="77777777" w:rsidR="00424D30" w:rsidRDefault="00424D30">
      <w:pPr>
        <w:pStyle w:val="a3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30"/>
        <w:gridCol w:w="340"/>
        <w:gridCol w:w="567"/>
        <w:gridCol w:w="1297"/>
        <w:gridCol w:w="340"/>
        <w:gridCol w:w="567"/>
        <w:gridCol w:w="2218"/>
      </w:tblGrid>
      <w:tr w:rsidR="00424D30" w14:paraId="7325B163" w14:textId="77777777">
        <w:trPr>
          <w:trHeight w:val="365"/>
          <w:jc w:val="center"/>
        </w:trPr>
        <w:tc>
          <w:tcPr>
            <w:tcW w:w="567" w:type="dxa"/>
          </w:tcPr>
          <w:p w14:paraId="49E4BE0E" w14:textId="77777777" w:rsidR="00424D30" w:rsidRDefault="00424D30">
            <w:pPr>
              <w:widowControl w:val="0"/>
              <w:suppressAutoHyphens/>
              <w:autoSpaceDE w:val="0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675BFE3E" w14:textId="77777777" w:rsidR="00424D30" w:rsidRDefault="00D90ED7">
            <w:pPr>
              <w:pStyle w:val="1"/>
            </w:pPr>
            <w:r>
              <w:t>ЗА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58496" w14:textId="77777777" w:rsidR="00424D30" w:rsidRDefault="00424D30">
            <w:pPr>
              <w:widowControl w:val="0"/>
              <w:suppressAutoHyphens/>
              <w:autoSpaceDE w:val="0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32C5631" w14:textId="77777777" w:rsidR="00424D30" w:rsidRDefault="00424D30">
            <w:pPr>
              <w:widowControl w:val="0"/>
              <w:suppressAutoHyphens/>
              <w:autoSpaceDE w:val="0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66F37EA0" w14:textId="77777777" w:rsidR="00424D30" w:rsidRDefault="00D90ED7">
            <w:pPr>
              <w:pStyle w:val="1"/>
            </w:pPr>
            <w:r>
              <w:t>ПРОТИВ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4D9E63" w14:textId="77777777" w:rsidR="00424D30" w:rsidRDefault="00424D30">
            <w:pPr>
              <w:widowControl w:val="0"/>
              <w:suppressAutoHyphens/>
              <w:autoSpaceDE w:val="0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AC202C7" w14:textId="77777777" w:rsidR="00424D30" w:rsidRDefault="00424D30">
            <w:pPr>
              <w:widowControl w:val="0"/>
              <w:suppressAutoHyphens/>
              <w:autoSpaceDE w:val="0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2218" w:type="dxa"/>
          </w:tcPr>
          <w:p w14:paraId="4FF1325B" w14:textId="77777777" w:rsidR="00424D30" w:rsidRDefault="00D90ED7">
            <w:pPr>
              <w:pStyle w:val="1"/>
            </w:pPr>
            <w:r>
              <w:t>ВОЗДЕРЖАЛСЯ</w:t>
            </w:r>
          </w:p>
        </w:tc>
      </w:tr>
    </w:tbl>
    <w:p w14:paraId="08130520" w14:textId="77777777" w:rsidR="00424D30" w:rsidRDefault="00D90ED7">
      <w:pPr>
        <w:widowControl w:val="0"/>
        <w:shd w:val="clear" w:color="auto" w:fill="FFFFFF"/>
        <w:suppressAutoHyphens/>
        <w:autoSpaceDE w:val="0"/>
        <w:jc w:val="center"/>
        <w:rPr>
          <w:bCs/>
          <w:color w:val="000000"/>
          <w:u w:val="single"/>
          <w:lang w:eastAsia="ar-SA"/>
        </w:rPr>
      </w:pPr>
      <w:r>
        <w:rPr>
          <w:bCs/>
          <w:i/>
          <w:color w:val="000000"/>
          <w:lang w:eastAsia="ar-SA"/>
        </w:rPr>
        <w:t>(выделить нужный вариант любым знаком)</w:t>
      </w:r>
    </w:p>
    <w:p w14:paraId="5CB84E4D" w14:textId="77777777" w:rsidR="00424D30" w:rsidRDefault="00424D30">
      <w:pPr>
        <w:pStyle w:val="a3"/>
      </w:pPr>
    </w:p>
    <w:p w14:paraId="25A0CA39" w14:textId="77777777" w:rsidR="00424D30" w:rsidRDefault="00D90ED7">
      <w:pPr>
        <w:ind w:firstLine="709"/>
        <w:jc w:val="both"/>
      </w:pPr>
      <w:r>
        <w:t>7. Определить следующие основные направления деятельности ТОС:</w:t>
      </w:r>
    </w:p>
    <w:p w14:paraId="247AB5EA" w14:textId="77777777" w:rsidR="00424D30" w:rsidRDefault="00D90ED7">
      <w:pPr>
        <w:pStyle w:val="a3"/>
      </w:pPr>
      <w:r>
        <w:t>____________________________________________________________________________</w:t>
      </w:r>
    </w:p>
    <w:p w14:paraId="12A1973F" w14:textId="77777777" w:rsidR="00424D30" w:rsidRDefault="00424D30">
      <w:pPr>
        <w:pStyle w:val="a3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30"/>
        <w:gridCol w:w="340"/>
        <w:gridCol w:w="567"/>
        <w:gridCol w:w="1297"/>
        <w:gridCol w:w="340"/>
        <w:gridCol w:w="567"/>
        <w:gridCol w:w="2218"/>
      </w:tblGrid>
      <w:tr w:rsidR="00424D30" w14:paraId="02C5D539" w14:textId="77777777">
        <w:trPr>
          <w:trHeight w:val="365"/>
          <w:jc w:val="center"/>
        </w:trPr>
        <w:tc>
          <w:tcPr>
            <w:tcW w:w="567" w:type="dxa"/>
          </w:tcPr>
          <w:p w14:paraId="5C33F911" w14:textId="77777777" w:rsidR="00424D30" w:rsidRDefault="00424D30">
            <w:pPr>
              <w:widowControl w:val="0"/>
              <w:suppressAutoHyphens/>
              <w:autoSpaceDE w:val="0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50E6EF52" w14:textId="77777777" w:rsidR="00424D30" w:rsidRDefault="00D90ED7">
            <w:pPr>
              <w:pStyle w:val="1"/>
            </w:pPr>
            <w:r>
              <w:t>ЗА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7F714" w14:textId="77777777" w:rsidR="00424D30" w:rsidRDefault="00424D30">
            <w:pPr>
              <w:widowControl w:val="0"/>
              <w:suppressAutoHyphens/>
              <w:autoSpaceDE w:val="0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34E8F63" w14:textId="77777777" w:rsidR="00424D30" w:rsidRDefault="00424D30">
            <w:pPr>
              <w:widowControl w:val="0"/>
              <w:suppressAutoHyphens/>
              <w:autoSpaceDE w:val="0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77DF89A0" w14:textId="77777777" w:rsidR="00424D30" w:rsidRDefault="00D90ED7">
            <w:pPr>
              <w:pStyle w:val="1"/>
            </w:pPr>
            <w:r>
              <w:t>ПРОТИВ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FB5F6" w14:textId="77777777" w:rsidR="00424D30" w:rsidRDefault="00424D30">
            <w:pPr>
              <w:widowControl w:val="0"/>
              <w:suppressAutoHyphens/>
              <w:autoSpaceDE w:val="0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0E4926E" w14:textId="77777777" w:rsidR="00424D30" w:rsidRDefault="00424D30">
            <w:pPr>
              <w:widowControl w:val="0"/>
              <w:suppressAutoHyphens/>
              <w:autoSpaceDE w:val="0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2218" w:type="dxa"/>
          </w:tcPr>
          <w:p w14:paraId="6BD26DA9" w14:textId="77777777" w:rsidR="00424D30" w:rsidRDefault="00D90ED7">
            <w:pPr>
              <w:pStyle w:val="1"/>
            </w:pPr>
            <w:r>
              <w:t>ВОЗДЕРЖАЛСЯ</w:t>
            </w:r>
          </w:p>
        </w:tc>
      </w:tr>
    </w:tbl>
    <w:p w14:paraId="7A91A3AD" w14:textId="77777777" w:rsidR="00424D30" w:rsidRDefault="00D90ED7">
      <w:pPr>
        <w:widowControl w:val="0"/>
        <w:shd w:val="clear" w:color="auto" w:fill="FFFFFF"/>
        <w:suppressAutoHyphens/>
        <w:autoSpaceDE w:val="0"/>
        <w:jc w:val="center"/>
        <w:rPr>
          <w:bCs/>
          <w:color w:val="000000"/>
          <w:u w:val="single"/>
          <w:lang w:eastAsia="ar-SA"/>
        </w:rPr>
      </w:pPr>
      <w:r>
        <w:rPr>
          <w:bCs/>
          <w:i/>
          <w:color w:val="000000"/>
          <w:lang w:eastAsia="ar-SA"/>
        </w:rPr>
        <w:t>(выделить нужный вариант любым знаком)</w:t>
      </w:r>
    </w:p>
    <w:p w14:paraId="404117FD" w14:textId="77777777" w:rsidR="00424D30" w:rsidRDefault="00424D30">
      <w:pPr>
        <w:pStyle w:val="a3"/>
      </w:pPr>
    </w:p>
    <w:p w14:paraId="1C42244C" w14:textId="77777777" w:rsidR="00424D30" w:rsidRDefault="00D90ED7">
      <w:pPr>
        <w:pStyle w:val="a3"/>
      </w:pPr>
      <w:r>
        <w:t>8. Принять устав ТОС в прилагаемой редакции.</w:t>
      </w:r>
    </w:p>
    <w:p w14:paraId="307733DA" w14:textId="77777777" w:rsidR="00424D30" w:rsidRDefault="00424D30">
      <w:pPr>
        <w:pStyle w:val="a3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30"/>
        <w:gridCol w:w="340"/>
        <w:gridCol w:w="567"/>
        <w:gridCol w:w="1297"/>
        <w:gridCol w:w="340"/>
        <w:gridCol w:w="567"/>
        <w:gridCol w:w="2218"/>
      </w:tblGrid>
      <w:tr w:rsidR="00424D30" w14:paraId="0DC9E20B" w14:textId="77777777">
        <w:trPr>
          <w:trHeight w:val="365"/>
          <w:jc w:val="center"/>
        </w:trPr>
        <w:tc>
          <w:tcPr>
            <w:tcW w:w="567" w:type="dxa"/>
          </w:tcPr>
          <w:p w14:paraId="680D0D88" w14:textId="77777777" w:rsidR="00424D30" w:rsidRDefault="00424D30">
            <w:pPr>
              <w:widowControl w:val="0"/>
              <w:suppressAutoHyphens/>
              <w:autoSpaceDE w:val="0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57CD045B" w14:textId="77777777" w:rsidR="00424D30" w:rsidRDefault="00D90ED7">
            <w:pPr>
              <w:pStyle w:val="1"/>
            </w:pPr>
            <w:r>
              <w:t>ЗА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2CEAC0" w14:textId="77777777" w:rsidR="00424D30" w:rsidRDefault="00424D30">
            <w:pPr>
              <w:widowControl w:val="0"/>
              <w:suppressAutoHyphens/>
              <w:autoSpaceDE w:val="0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936C3D5" w14:textId="77777777" w:rsidR="00424D30" w:rsidRDefault="00424D30">
            <w:pPr>
              <w:widowControl w:val="0"/>
              <w:suppressAutoHyphens/>
              <w:autoSpaceDE w:val="0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3503946D" w14:textId="77777777" w:rsidR="00424D30" w:rsidRDefault="00D90ED7">
            <w:pPr>
              <w:pStyle w:val="1"/>
            </w:pPr>
            <w:r>
              <w:t>ПРОТИВ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61EF77" w14:textId="77777777" w:rsidR="00424D30" w:rsidRDefault="00424D30">
            <w:pPr>
              <w:widowControl w:val="0"/>
              <w:suppressAutoHyphens/>
              <w:autoSpaceDE w:val="0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92C8836" w14:textId="77777777" w:rsidR="00424D30" w:rsidRDefault="00424D30">
            <w:pPr>
              <w:widowControl w:val="0"/>
              <w:suppressAutoHyphens/>
              <w:autoSpaceDE w:val="0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2218" w:type="dxa"/>
          </w:tcPr>
          <w:p w14:paraId="3C72739B" w14:textId="77777777" w:rsidR="00424D30" w:rsidRDefault="00D90ED7">
            <w:pPr>
              <w:pStyle w:val="1"/>
            </w:pPr>
            <w:r>
              <w:t>ВОЗДЕРЖАЛСЯ</w:t>
            </w:r>
          </w:p>
        </w:tc>
      </w:tr>
    </w:tbl>
    <w:p w14:paraId="14F18695" w14:textId="77777777" w:rsidR="00424D30" w:rsidRDefault="00D90ED7">
      <w:pPr>
        <w:widowControl w:val="0"/>
        <w:shd w:val="clear" w:color="auto" w:fill="FFFFFF"/>
        <w:suppressAutoHyphens/>
        <w:autoSpaceDE w:val="0"/>
        <w:jc w:val="center"/>
        <w:rPr>
          <w:bCs/>
          <w:color w:val="000000"/>
          <w:u w:val="single"/>
          <w:lang w:eastAsia="ar-SA"/>
        </w:rPr>
      </w:pPr>
      <w:r>
        <w:rPr>
          <w:bCs/>
          <w:i/>
          <w:color w:val="000000"/>
          <w:lang w:eastAsia="ar-SA"/>
        </w:rPr>
        <w:t>(выделить нужный вариант любым знаком)</w:t>
      </w:r>
    </w:p>
    <w:p w14:paraId="10C4B9A7" w14:textId="77777777" w:rsidR="00424D30" w:rsidRDefault="00424D30">
      <w:pPr>
        <w:pStyle w:val="a3"/>
      </w:pPr>
    </w:p>
    <w:p w14:paraId="661305FF" w14:textId="77777777" w:rsidR="00424D30" w:rsidRDefault="00D90ED7">
      <w:pPr>
        <w:pStyle w:val="a3"/>
      </w:pPr>
      <w:r>
        <w:t>9. Определить следующие граница территории, на которой предполагается осуществление ТОС:</w:t>
      </w:r>
    </w:p>
    <w:p w14:paraId="02D9E8AC" w14:textId="77777777" w:rsidR="00424D30" w:rsidRDefault="00D90ED7">
      <w:pPr>
        <w:pStyle w:val="a3"/>
      </w:pPr>
      <w:r>
        <w:t>____________________________________________________________________________</w:t>
      </w:r>
    </w:p>
    <w:p w14:paraId="7CBFCA93" w14:textId="77777777" w:rsidR="00424D30" w:rsidRDefault="00424D30">
      <w:pPr>
        <w:pStyle w:val="a3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30"/>
        <w:gridCol w:w="340"/>
        <w:gridCol w:w="567"/>
        <w:gridCol w:w="1297"/>
        <w:gridCol w:w="340"/>
        <w:gridCol w:w="567"/>
        <w:gridCol w:w="2218"/>
      </w:tblGrid>
      <w:tr w:rsidR="00424D30" w14:paraId="2D262B3A" w14:textId="77777777">
        <w:trPr>
          <w:trHeight w:val="365"/>
          <w:jc w:val="center"/>
        </w:trPr>
        <w:tc>
          <w:tcPr>
            <w:tcW w:w="567" w:type="dxa"/>
          </w:tcPr>
          <w:p w14:paraId="64CB5D2B" w14:textId="77777777" w:rsidR="00424D30" w:rsidRDefault="00424D30">
            <w:pPr>
              <w:widowControl w:val="0"/>
              <w:suppressAutoHyphens/>
              <w:autoSpaceDE w:val="0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68C21D73" w14:textId="77777777" w:rsidR="00424D30" w:rsidRDefault="00D90ED7">
            <w:pPr>
              <w:pStyle w:val="1"/>
            </w:pPr>
            <w:r>
              <w:t>ЗА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F0B504" w14:textId="77777777" w:rsidR="00424D30" w:rsidRDefault="00424D30">
            <w:pPr>
              <w:widowControl w:val="0"/>
              <w:suppressAutoHyphens/>
              <w:autoSpaceDE w:val="0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25D5E67" w14:textId="77777777" w:rsidR="00424D30" w:rsidRDefault="00424D30">
            <w:pPr>
              <w:widowControl w:val="0"/>
              <w:suppressAutoHyphens/>
              <w:autoSpaceDE w:val="0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72FB6A4F" w14:textId="77777777" w:rsidR="00424D30" w:rsidRDefault="00D90ED7">
            <w:pPr>
              <w:pStyle w:val="1"/>
            </w:pPr>
            <w:r>
              <w:t>ПРОТИВ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A512F" w14:textId="77777777" w:rsidR="00424D30" w:rsidRDefault="00424D30">
            <w:pPr>
              <w:widowControl w:val="0"/>
              <w:suppressAutoHyphens/>
              <w:autoSpaceDE w:val="0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C7954EA" w14:textId="77777777" w:rsidR="00424D30" w:rsidRDefault="00424D30">
            <w:pPr>
              <w:widowControl w:val="0"/>
              <w:suppressAutoHyphens/>
              <w:autoSpaceDE w:val="0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2218" w:type="dxa"/>
          </w:tcPr>
          <w:p w14:paraId="75BB4A81" w14:textId="77777777" w:rsidR="00424D30" w:rsidRDefault="00D90ED7">
            <w:pPr>
              <w:pStyle w:val="1"/>
            </w:pPr>
            <w:r>
              <w:t>ВОЗДЕРЖАЛСЯ</w:t>
            </w:r>
          </w:p>
        </w:tc>
      </w:tr>
    </w:tbl>
    <w:p w14:paraId="2C552D5C" w14:textId="77777777" w:rsidR="00424D30" w:rsidRDefault="00D90ED7">
      <w:pPr>
        <w:widowControl w:val="0"/>
        <w:shd w:val="clear" w:color="auto" w:fill="FFFFFF"/>
        <w:suppressAutoHyphens/>
        <w:autoSpaceDE w:val="0"/>
        <w:jc w:val="center"/>
        <w:rPr>
          <w:bCs/>
          <w:color w:val="000000"/>
          <w:u w:val="single"/>
          <w:lang w:eastAsia="ar-SA"/>
        </w:rPr>
      </w:pPr>
      <w:r>
        <w:rPr>
          <w:bCs/>
          <w:i/>
          <w:color w:val="000000"/>
          <w:lang w:eastAsia="ar-SA"/>
        </w:rPr>
        <w:t>(выделить нужный вариант любым знаком)</w:t>
      </w:r>
    </w:p>
    <w:p w14:paraId="5AB9DB5E" w14:textId="77777777" w:rsidR="00424D30" w:rsidRDefault="00424D30">
      <w:pPr>
        <w:pStyle w:val="a3"/>
      </w:pPr>
    </w:p>
    <w:p w14:paraId="272180CA" w14:textId="3D4FB28B" w:rsidR="00424D30" w:rsidRDefault="00D90ED7">
      <w:pPr>
        <w:pStyle w:val="a3"/>
      </w:pPr>
      <w:r>
        <w:t xml:space="preserve">10. Назначить Ф.И.О. </w:t>
      </w:r>
      <w:r w:rsidR="00560BDC">
        <w:t xml:space="preserve">___________________________________________________ </w:t>
      </w:r>
      <w:r>
        <w:t xml:space="preserve">лицом, ответственным за направление документов по установлению границ территории, на которой предполагается осуществление ТОС, устава ТОС в органы местного самоуправления муниципального образования </w:t>
      </w:r>
      <w:r w:rsidR="00560BDC">
        <w:t>__________________________________________</w:t>
      </w:r>
      <w:r w:rsidR="00B31853">
        <w:t>___</w:t>
      </w:r>
      <w:r>
        <w:t>, за направление документов в уполномоченные органы для регистрации территориального общественного самоуправления в качестве юридического лица.</w:t>
      </w:r>
    </w:p>
    <w:p w14:paraId="4B567E7A" w14:textId="77777777" w:rsidR="00424D30" w:rsidRDefault="00424D30">
      <w:pPr>
        <w:pStyle w:val="a3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30"/>
        <w:gridCol w:w="340"/>
        <w:gridCol w:w="567"/>
        <w:gridCol w:w="1297"/>
        <w:gridCol w:w="340"/>
        <w:gridCol w:w="567"/>
        <w:gridCol w:w="2218"/>
      </w:tblGrid>
      <w:tr w:rsidR="00424D30" w14:paraId="22F5BFA0" w14:textId="77777777">
        <w:trPr>
          <w:trHeight w:val="365"/>
          <w:jc w:val="center"/>
        </w:trPr>
        <w:tc>
          <w:tcPr>
            <w:tcW w:w="567" w:type="dxa"/>
          </w:tcPr>
          <w:p w14:paraId="503EF7E5" w14:textId="77777777" w:rsidR="00424D30" w:rsidRDefault="00424D30">
            <w:pPr>
              <w:widowControl w:val="0"/>
              <w:suppressAutoHyphens/>
              <w:autoSpaceDE w:val="0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1AB8E369" w14:textId="77777777" w:rsidR="00424D30" w:rsidRDefault="00D90ED7">
            <w:pPr>
              <w:pStyle w:val="1"/>
            </w:pPr>
            <w:r>
              <w:t>ЗА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F8F71B" w14:textId="77777777" w:rsidR="00424D30" w:rsidRDefault="00424D30">
            <w:pPr>
              <w:widowControl w:val="0"/>
              <w:suppressAutoHyphens/>
              <w:autoSpaceDE w:val="0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72C96FC" w14:textId="77777777" w:rsidR="00424D30" w:rsidRDefault="00424D30">
            <w:pPr>
              <w:widowControl w:val="0"/>
              <w:suppressAutoHyphens/>
              <w:autoSpaceDE w:val="0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54A902A9" w14:textId="77777777" w:rsidR="00424D30" w:rsidRDefault="00D90ED7">
            <w:pPr>
              <w:pStyle w:val="1"/>
            </w:pPr>
            <w:r>
              <w:t>ПРОТИВ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7E150" w14:textId="77777777" w:rsidR="00424D30" w:rsidRDefault="00424D30">
            <w:pPr>
              <w:widowControl w:val="0"/>
              <w:suppressAutoHyphens/>
              <w:autoSpaceDE w:val="0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EEBA4AF" w14:textId="77777777" w:rsidR="00424D30" w:rsidRDefault="00424D30">
            <w:pPr>
              <w:widowControl w:val="0"/>
              <w:suppressAutoHyphens/>
              <w:autoSpaceDE w:val="0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2218" w:type="dxa"/>
          </w:tcPr>
          <w:p w14:paraId="1119B9B3" w14:textId="77777777" w:rsidR="00424D30" w:rsidRDefault="00D90ED7">
            <w:pPr>
              <w:pStyle w:val="1"/>
            </w:pPr>
            <w:r>
              <w:t>ВОЗДЕРЖАЛСЯ</w:t>
            </w:r>
          </w:p>
        </w:tc>
      </w:tr>
    </w:tbl>
    <w:p w14:paraId="48C52E6C" w14:textId="77777777" w:rsidR="00424D30" w:rsidRDefault="00D90ED7">
      <w:pPr>
        <w:widowControl w:val="0"/>
        <w:shd w:val="clear" w:color="auto" w:fill="FFFFFF"/>
        <w:suppressAutoHyphens/>
        <w:autoSpaceDE w:val="0"/>
        <w:jc w:val="center"/>
        <w:rPr>
          <w:bCs/>
          <w:color w:val="000000"/>
          <w:u w:val="single"/>
          <w:lang w:eastAsia="ar-SA"/>
        </w:rPr>
      </w:pPr>
      <w:r>
        <w:rPr>
          <w:bCs/>
          <w:i/>
          <w:color w:val="000000"/>
          <w:lang w:eastAsia="ar-SA"/>
        </w:rPr>
        <w:t>(выделить нужный вариант любым знаком)</w:t>
      </w:r>
    </w:p>
    <w:p w14:paraId="4F92C225" w14:textId="77777777" w:rsidR="00424D30" w:rsidRDefault="00424D30">
      <w:pPr>
        <w:pStyle w:val="a3"/>
        <w:rPr>
          <w:sz w:val="16"/>
        </w:rPr>
      </w:pPr>
    </w:p>
    <w:p w14:paraId="4C2EE845" w14:textId="311CA5E2" w:rsidR="00424D30" w:rsidRDefault="00D90ED7" w:rsidP="00560BDC">
      <w:pPr>
        <w:pStyle w:val="a3"/>
        <w:ind w:firstLine="0"/>
      </w:pPr>
      <w:r>
        <w:t>Сведения о лице, участвующем в голосовании: ___________________________________</w:t>
      </w:r>
      <w:r w:rsidR="002D24E7">
        <w:t>___</w:t>
      </w:r>
      <w:r w:rsidR="00560BDC">
        <w:t>______</w:t>
      </w:r>
    </w:p>
    <w:p w14:paraId="16EFB814" w14:textId="77777777" w:rsidR="002D24E7" w:rsidRDefault="002D24E7">
      <w:pPr>
        <w:pStyle w:val="a3"/>
      </w:pPr>
    </w:p>
    <w:p w14:paraId="3E918F4F" w14:textId="69FE1482" w:rsidR="00424D30" w:rsidRDefault="00D90ED7" w:rsidP="00560BDC">
      <w:pPr>
        <w:pStyle w:val="a3"/>
        <w:ind w:firstLine="0"/>
      </w:pPr>
      <w:r>
        <w:t>Адрес места жительства лица, участвующего в голосовании, указанный в паспорте или документе, заменяющем паспорт гражданина: __________________________________________</w:t>
      </w:r>
      <w:r w:rsidR="002D24E7">
        <w:t>___</w:t>
      </w:r>
      <w:r w:rsidR="00560BDC">
        <w:t>__________</w:t>
      </w:r>
    </w:p>
    <w:p w14:paraId="0A74FFE5" w14:textId="77777777" w:rsidR="002D24E7" w:rsidRDefault="002D24E7">
      <w:pPr>
        <w:pStyle w:val="a3"/>
      </w:pPr>
    </w:p>
    <w:p w14:paraId="7133A748" w14:textId="0575922A" w:rsidR="00424D30" w:rsidRDefault="00D90ED7">
      <w:pPr>
        <w:pStyle w:val="a3"/>
      </w:pPr>
      <w:r>
        <w:t>Дата внесения подписи лица, участвующего в голосовании: ________________________</w:t>
      </w:r>
      <w:r w:rsidR="002D24E7">
        <w:t>___</w:t>
      </w:r>
    </w:p>
    <w:p w14:paraId="4EFA6562" w14:textId="77777777" w:rsidR="002D24E7" w:rsidRDefault="002D24E7">
      <w:pPr>
        <w:pStyle w:val="a3"/>
      </w:pPr>
    </w:p>
    <w:p w14:paraId="65A57056" w14:textId="4589B53B" w:rsidR="00D90ED7" w:rsidRDefault="00D90ED7">
      <w:pPr>
        <w:pStyle w:val="a3"/>
      </w:pPr>
      <w:r>
        <w:t>Подпись лица, участвующего в голосовании</w:t>
      </w:r>
      <w:r>
        <w:rPr>
          <w:rStyle w:val="a8"/>
        </w:rPr>
        <w:footnoteReference w:id="2"/>
      </w:r>
      <w:r>
        <w:t>: ___________________</w:t>
      </w:r>
      <w:r w:rsidR="002D24E7">
        <w:t>____________________</w:t>
      </w:r>
    </w:p>
    <w:sectPr w:rsidR="00D90ED7" w:rsidSect="002D24E7">
      <w:headerReference w:type="even" r:id="rId7"/>
      <w:headerReference w:type="default" r:id="rId8"/>
      <w:pgSz w:w="11906" w:h="16838"/>
      <w:pgMar w:top="567" w:right="567" w:bottom="567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26DA8" w14:textId="77777777" w:rsidR="00B955DD" w:rsidRDefault="00B955DD">
      <w:r>
        <w:separator/>
      </w:r>
    </w:p>
  </w:endnote>
  <w:endnote w:type="continuationSeparator" w:id="0">
    <w:p w14:paraId="66E38C9D" w14:textId="77777777" w:rsidR="00B955DD" w:rsidRDefault="00B95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8FD37" w14:textId="77777777" w:rsidR="00B955DD" w:rsidRDefault="00B955DD">
      <w:r>
        <w:separator/>
      </w:r>
    </w:p>
  </w:footnote>
  <w:footnote w:type="continuationSeparator" w:id="0">
    <w:p w14:paraId="4BF77578" w14:textId="77777777" w:rsidR="00B955DD" w:rsidRDefault="00B955DD">
      <w:r>
        <w:continuationSeparator/>
      </w:r>
    </w:p>
  </w:footnote>
  <w:footnote w:id="1">
    <w:p w14:paraId="2CEB1B3A" w14:textId="00BD57B6" w:rsidR="00424D30" w:rsidRDefault="00D90ED7">
      <w:pPr>
        <w:pStyle w:val="a7"/>
        <w:jc w:val="both"/>
      </w:pPr>
      <w:r>
        <w:rPr>
          <w:rStyle w:val="a8"/>
        </w:rPr>
        <w:footnoteRef/>
      </w:r>
      <w:r>
        <w:t xml:space="preserve"> Для ТОС с правами юридического лица – Местная общественная организация территориальное общественное самоуправление «…» муниципального образования «</w:t>
      </w:r>
      <w:r w:rsidR="00560BDC">
        <w:t>…</w:t>
      </w:r>
      <w:r>
        <w:t>»</w:t>
      </w:r>
    </w:p>
    <w:p w14:paraId="528058DC" w14:textId="6204B67B" w:rsidR="00424D30" w:rsidRDefault="00D90ED7">
      <w:pPr>
        <w:pStyle w:val="a7"/>
        <w:jc w:val="both"/>
      </w:pPr>
      <w:r>
        <w:t>Для ТОС без прав юридического лица - Территориальное общественное самоуправление «…» муниципального образования «</w:t>
      </w:r>
      <w:r w:rsidR="00560BDC">
        <w:t>…</w:t>
      </w:r>
      <w:r>
        <w:t>»</w:t>
      </w:r>
    </w:p>
  </w:footnote>
  <w:footnote w:id="2">
    <w:p w14:paraId="20DDD321" w14:textId="0A46B3C9" w:rsidR="00424D30" w:rsidRDefault="00D90ED7">
      <w:pPr>
        <w:pStyle w:val="a7"/>
        <w:jc w:val="both"/>
      </w:pPr>
      <w:r>
        <w:rPr>
          <w:rStyle w:val="a8"/>
        </w:rPr>
        <w:footnoteRef/>
      </w:r>
      <w:r>
        <w:t xml:space="preserve"> Ставя подпись, даю согласие в соответствии со статьей 9 Федерального закона от 27.07.2006г. № 152-ФЗ «О персональных данных» инициативной группе граждан по организации (учреждению) территориального общественного самоуправления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27.07.2006г. № 152-ФЗ «О персональных данных», со сведениями о фамилии, имени, отчестве (при наличии), адресе места жительства для целей организации (учреждения) территориального общественного самоуправления, предоставление их в Совет депутатов, Администрацию </w:t>
      </w:r>
      <w:r w:rsidR="00560BDC">
        <w:t>МО</w:t>
      </w:r>
      <w:r>
        <w:t>, иные уполномоченные органы. Настоящее согласие действует со дня его подписания до дня отзыва в письменной форме.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10EF3" w14:textId="77777777" w:rsidR="00424D30" w:rsidRDefault="00D90ED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2B74D87" w14:textId="77777777" w:rsidR="00424D30" w:rsidRDefault="00424D30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EF6CD" w14:textId="77777777" w:rsidR="00424D30" w:rsidRDefault="00D90ED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6CECC1F" w14:textId="77777777" w:rsidR="00424D30" w:rsidRDefault="00424D3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E7"/>
    <w:rsid w:val="002D24E7"/>
    <w:rsid w:val="00424D30"/>
    <w:rsid w:val="00560BDC"/>
    <w:rsid w:val="006D6ABC"/>
    <w:rsid w:val="00B31853"/>
    <w:rsid w:val="00B955DD"/>
    <w:rsid w:val="00D9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1EADE7"/>
  <w15:chartTrackingRefBased/>
  <w15:docId w15:val="{9FF53E9A-2CA0-4715-B9AF-89EF1166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uppressAutoHyphens/>
      <w:autoSpaceDE w:val="0"/>
      <w:jc w:val="both"/>
      <w:outlineLvl w:val="0"/>
    </w:pPr>
    <w:rPr>
      <w:b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09"/>
      <w:jc w:val="both"/>
    </w:p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  <w:style w:type="paragraph" w:styleId="a6">
    <w:name w:val="Normal (Web)"/>
    <w:basedOn w:val="a"/>
    <w:semiHidden/>
    <w:pPr>
      <w:spacing w:before="100" w:beforeAutospacing="1" w:after="100" w:afterAutospacing="1"/>
    </w:pPr>
    <w:rPr>
      <w:rFonts w:eastAsia="Calibri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Бюллетень</vt:lpstr>
    </vt:vector>
  </TitlesOfParts>
  <Company>Home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Бюллетень</dc:title>
  <dc:subject/>
  <dc:creator>Name</dc:creator>
  <cp:keywords/>
  <dc:description/>
  <cp:lastModifiedBy>ADMIN</cp:lastModifiedBy>
  <cp:revision>4</cp:revision>
  <dcterms:created xsi:type="dcterms:W3CDTF">2026-01-28T06:50:00Z</dcterms:created>
  <dcterms:modified xsi:type="dcterms:W3CDTF">2026-01-29T03:58:00Z</dcterms:modified>
</cp:coreProperties>
</file>